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CA48C" w14:textId="1BDDD81A" w:rsidR="00A60F90" w:rsidRDefault="003A03E8" w:rsidP="003A03E8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0217492" wp14:editId="5F3E9453">
            <wp:extent cx="1211580" cy="1092835"/>
            <wp:effectExtent l="0" t="0" r="7620" b="0"/>
            <wp:docPr id="5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CE9C4AC-8D07-453C-93CF-DCA5944DE0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>
                      <a:extLst>
                        <a:ext uri="{FF2B5EF4-FFF2-40B4-BE49-F238E27FC236}">
                          <a16:creationId xmlns:a16="http://schemas.microsoft.com/office/drawing/2014/main" id="{ECE9C4AC-8D07-453C-93CF-DCA5944DE0C4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DB4E4" w14:textId="77777777" w:rsidR="00410630" w:rsidRDefault="00410630" w:rsidP="00410630">
      <w:pPr>
        <w:pStyle w:val="Default"/>
      </w:pPr>
    </w:p>
    <w:p w14:paraId="4CD23046" w14:textId="6BA141C7" w:rsidR="00750375" w:rsidRDefault="00410630" w:rsidP="0041063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t xml:space="preserve"> </w:t>
      </w:r>
      <w:r>
        <w:rPr>
          <w:b/>
          <w:bCs/>
          <w:sz w:val="23"/>
          <w:szCs w:val="23"/>
        </w:rPr>
        <w:t>APPLICATION FOR PUBLICATION OF BOOKS</w:t>
      </w:r>
    </w:p>
    <w:p w14:paraId="2F6FACC0" w14:textId="24655CEA" w:rsidR="00ED4E8C" w:rsidRDefault="003A03E8" w:rsidP="003A03E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50375">
        <w:rPr>
          <w:b/>
          <w:bCs/>
          <w:sz w:val="24"/>
          <w:szCs w:val="24"/>
        </w:rPr>
        <w:t>BUDGET</w:t>
      </w:r>
      <w:r w:rsidR="00A11F4B">
        <w:rPr>
          <w:b/>
          <w:bCs/>
          <w:sz w:val="24"/>
          <w:szCs w:val="24"/>
        </w:rPr>
        <w:t xml:space="preserve"> PROPOSAL</w:t>
      </w:r>
    </w:p>
    <w:p w14:paraId="5126E2AC" w14:textId="77777777" w:rsidR="003A03E8" w:rsidRDefault="003A03E8" w:rsidP="00750375">
      <w:pPr>
        <w:spacing w:after="0" w:line="240" w:lineRule="auto"/>
        <w:rPr>
          <w:b/>
          <w:bCs/>
          <w:sz w:val="24"/>
          <w:szCs w:val="24"/>
        </w:rPr>
      </w:pPr>
    </w:p>
    <w:p w14:paraId="7052B17B" w14:textId="00991F8A" w:rsidR="00ED4E8C" w:rsidRDefault="00410630" w:rsidP="00410630">
      <w:pPr>
        <w:spacing w:after="0" w:line="240" w:lineRule="auto"/>
        <w:rPr>
          <w:sz w:val="24"/>
          <w:szCs w:val="24"/>
        </w:rPr>
      </w:pPr>
      <w:r w:rsidRPr="00410630">
        <w:rPr>
          <w:sz w:val="24"/>
          <w:szCs w:val="24"/>
        </w:rPr>
        <w:t>Please provide a detailed breakdown of the proposed budget covering the entire project duration. Use the following categories and notes to structure your budget:</w:t>
      </w:r>
    </w:p>
    <w:p w14:paraId="0D5B9E0E" w14:textId="77777777" w:rsidR="00410630" w:rsidRDefault="00410630" w:rsidP="00410630">
      <w:pPr>
        <w:spacing w:after="0" w:line="240" w:lineRule="auto"/>
      </w:pPr>
    </w:p>
    <w:p w14:paraId="73955780" w14:textId="77777777" w:rsidR="00410630" w:rsidRPr="00410630" w:rsidRDefault="00410630" w:rsidP="0080217C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1134" w:hanging="850"/>
        <w:rPr>
          <w:rFonts w:eastAsia="Times New Roman" w:cstheme="minorHAnsi"/>
          <w:color w:val="222222"/>
          <w:sz w:val="24"/>
          <w:szCs w:val="24"/>
        </w:rPr>
      </w:pPr>
      <w:r w:rsidRPr="00410630">
        <w:rPr>
          <w:rFonts w:eastAsia="Times New Roman" w:cstheme="minorHAnsi"/>
          <w:b/>
          <w:bCs/>
          <w:color w:val="222222"/>
          <w:sz w:val="24"/>
          <w:szCs w:val="24"/>
        </w:rPr>
        <w:t>Manpower Costs</w:t>
      </w:r>
    </w:p>
    <w:p w14:paraId="434AD04C" w14:textId="77777777" w:rsidR="00410630" w:rsidRPr="00410630" w:rsidRDefault="00410630" w:rsidP="0080217C">
      <w:pPr>
        <w:numPr>
          <w:ilvl w:val="1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1418" w:hanging="425"/>
        <w:rPr>
          <w:rFonts w:eastAsia="Times New Roman" w:cstheme="minorHAnsi"/>
          <w:color w:val="222222"/>
          <w:sz w:val="24"/>
          <w:szCs w:val="24"/>
        </w:rPr>
      </w:pPr>
      <w:r w:rsidRPr="00410630">
        <w:rPr>
          <w:rFonts w:eastAsia="Times New Roman" w:cstheme="minorHAnsi"/>
          <w:color w:val="222222"/>
          <w:sz w:val="24"/>
          <w:szCs w:val="24"/>
        </w:rPr>
        <w:t>Include only new personnel hired specifically for this project</w:t>
      </w:r>
    </w:p>
    <w:p w14:paraId="2825C4C2" w14:textId="77777777" w:rsidR="00410630" w:rsidRPr="00410630" w:rsidRDefault="00410630" w:rsidP="0080217C">
      <w:pPr>
        <w:numPr>
          <w:ilvl w:val="1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1418" w:hanging="425"/>
        <w:rPr>
          <w:rFonts w:eastAsia="Times New Roman" w:cstheme="minorHAnsi"/>
          <w:color w:val="222222"/>
          <w:sz w:val="24"/>
          <w:szCs w:val="24"/>
        </w:rPr>
      </w:pPr>
      <w:r w:rsidRPr="00410630">
        <w:rPr>
          <w:rFonts w:eastAsia="Times New Roman" w:cstheme="minorHAnsi"/>
          <w:color w:val="222222"/>
          <w:sz w:val="24"/>
          <w:szCs w:val="24"/>
        </w:rPr>
        <w:t>Examples: Language consultants, subject matter experts, temporary staff</w:t>
      </w:r>
    </w:p>
    <w:p w14:paraId="4BFA1573" w14:textId="77777777" w:rsidR="00410630" w:rsidRPr="00194AA4" w:rsidRDefault="00410630" w:rsidP="0080217C">
      <w:pPr>
        <w:numPr>
          <w:ilvl w:val="1"/>
          <w:numId w:val="3"/>
        </w:numPr>
        <w:shd w:val="clear" w:color="auto" w:fill="FFFFFF"/>
        <w:tabs>
          <w:tab w:val="num" w:pos="709"/>
        </w:tabs>
        <w:spacing w:after="0" w:line="240" w:lineRule="auto"/>
        <w:ind w:left="1418" w:hanging="425"/>
        <w:rPr>
          <w:rFonts w:eastAsia="Times New Roman" w:cstheme="minorHAnsi"/>
          <w:color w:val="222222"/>
          <w:sz w:val="24"/>
          <w:szCs w:val="24"/>
        </w:rPr>
      </w:pPr>
      <w:r w:rsidRPr="00410630">
        <w:rPr>
          <w:rFonts w:eastAsia="Times New Roman" w:cstheme="minorHAnsi"/>
          <w:color w:val="222222"/>
          <w:sz w:val="24"/>
          <w:szCs w:val="24"/>
        </w:rPr>
        <w:t>Specify hourly rates or fixed honoraria</w:t>
      </w:r>
    </w:p>
    <w:p w14:paraId="51DD8CFC" w14:textId="77777777" w:rsidR="0080217C" w:rsidRPr="0080217C" w:rsidRDefault="0080217C" w:rsidP="0080217C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80217C">
        <w:rPr>
          <w:rFonts w:eastAsia="Times New Roman" w:cstheme="minorHAnsi"/>
          <w:b/>
          <w:bCs/>
          <w:color w:val="222222"/>
          <w:sz w:val="24"/>
          <w:szCs w:val="24"/>
        </w:rPr>
        <w:t>Development and Production Costs</w:t>
      </w:r>
    </w:p>
    <w:p w14:paraId="3B767198" w14:textId="77777777" w:rsidR="0080217C" w:rsidRPr="0080217C" w:rsidRDefault="0080217C" w:rsidP="0080217C">
      <w:pPr>
        <w:numPr>
          <w:ilvl w:val="1"/>
          <w:numId w:val="3"/>
        </w:numPr>
        <w:shd w:val="clear" w:color="auto" w:fill="FFFFFF"/>
        <w:tabs>
          <w:tab w:val="num" w:pos="709"/>
        </w:tabs>
        <w:spacing w:after="0" w:line="240" w:lineRule="auto"/>
        <w:ind w:hanging="447"/>
        <w:rPr>
          <w:rFonts w:eastAsia="Times New Roman" w:cstheme="minorHAnsi"/>
          <w:color w:val="222222"/>
          <w:sz w:val="24"/>
          <w:szCs w:val="24"/>
        </w:rPr>
      </w:pPr>
      <w:r w:rsidRPr="0080217C">
        <w:rPr>
          <w:rFonts w:eastAsia="Times New Roman" w:cstheme="minorHAnsi"/>
          <w:color w:val="222222"/>
          <w:sz w:val="24"/>
          <w:szCs w:val="24"/>
        </w:rPr>
        <w:t>Cover activities related to content creation and preparation</w:t>
      </w:r>
    </w:p>
    <w:p w14:paraId="49F0AA16" w14:textId="77777777" w:rsidR="0080217C" w:rsidRPr="0080217C" w:rsidRDefault="0080217C" w:rsidP="0080217C">
      <w:pPr>
        <w:numPr>
          <w:ilvl w:val="1"/>
          <w:numId w:val="3"/>
        </w:numPr>
        <w:shd w:val="clear" w:color="auto" w:fill="FFFFFF"/>
        <w:tabs>
          <w:tab w:val="num" w:pos="709"/>
        </w:tabs>
        <w:spacing w:after="0" w:line="240" w:lineRule="auto"/>
        <w:ind w:hanging="447"/>
        <w:rPr>
          <w:rFonts w:eastAsia="Times New Roman" w:cstheme="minorHAnsi"/>
          <w:color w:val="222222"/>
          <w:sz w:val="24"/>
          <w:szCs w:val="24"/>
        </w:rPr>
      </w:pPr>
      <w:r w:rsidRPr="0080217C">
        <w:rPr>
          <w:rFonts w:eastAsia="Times New Roman" w:cstheme="minorHAnsi"/>
          <w:color w:val="222222"/>
          <w:sz w:val="24"/>
          <w:szCs w:val="24"/>
        </w:rPr>
        <w:t>Examples: Content development, scripting, illustration, design, editorial work, storyboarding</w:t>
      </w:r>
    </w:p>
    <w:p w14:paraId="30B9EDFA" w14:textId="77777777" w:rsidR="0080217C" w:rsidRPr="00194AA4" w:rsidRDefault="0080217C" w:rsidP="0080217C">
      <w:pPr>
        <w:numPr>
          <w:ilvl w:val="1"/>
          <w:numId w:val="3"/>
        </w:numPr>
        <w:shd w:val="clear" w:color="auto" w:fill="FFFFFF"/>
        <w:tabs>
          <w:tab w:val="num" w:pos="709"/>
        </w:tabs>
        <w:spacing w:after="0" w:line="240" w:lineRule="auto"/>
        <w:ind w:hanging="447"/>
        <w:rPr>
          <w:rFonts w:eastAsia="Times New Roman" w:cstheme="minorHAnsi"/>
          <w:color w:val="222222"/>
          <w:sz w:val="24"/>
          <w:szCs w:val="24"/>
        </w:rPr>
      </w:pPr>
      <w:r w:rsidRPr="0080217C">
        <w:rPr>
          <w:rFonts w:eastAsia="Times New Roman" w:cstheme="minorHAnsi"/>
          <w:color w:val="222222"/>
          <w:sz w:val="24"/>
          <w:szCs w:val="24"/>
        </w:rPr>
        <w:t>Break down costs by activity or deliverable</w:t>
      </w:r>
    </w:p>
    <w:p w14:paraId="36F55DA9" w14:textId="77777777" w:rsidR="0080217C" w:rsidRPr="0080217C" w:rsidRDefault="0080217C" w:rsidP="0080217C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447"/>
        <w:rPr>
          <w:rFonts w:eastAsia="Times New Roman" w:cstheme="minorHAnsi"/>
          <w:color w:val="222222"/>
          <w:sz w:val="24"/>
          <w:szCs w:val="24"/>
        </w:rPr>
      </w:pPr>
      <w:r w:rsidRPr="0080217C">
        <w:rPr>
          <w:rFonts w:eastAsia="Times New Roman" w:cstheme="minorHAnsi"/>
          <w:b/>
          <w:bCs/>
          <w:color w:val="222222"/>
          <w:sz w:val="24"/>
          <w:szCs w:val="24"/>
        </w:rPr>
        <w:t>Material Costs</w:t>
      </w:r>
    </w:p>
    <w:p w14:paraId="7E16F841" w14:textId="77777777" w:rsidR="0080217C" w:rsidRPr="0080217C" w:rsidRDefault="0080217C" w:rsidP="0080217C">
      <w:pPr>
        <w:numPr>
          <w:ilvl w:val="1"/>
          <w:numId w:val="3"/>
        </w:numPr>
        <w:shd w:val="clear" w:color="auto" w:fill="FFFFFF"/>
        <w:tabs>
          <w:tab w:val="num" w:pos="709"/>
        </w:tabs>
        <w:spacing w:after="0" w:line="240" w:lineRule="auto"/>
        <w:ind w:hanging="447"/>
        <w:rPr>
          <w:rFonts w:eastAsia="Times New Roman" w:cstheme="minorHAnsi"/>
          <w:color w:val="222222"/>
          <w:sz w:val="24"/>
          <w:szCs w:val="24"/>
        </w:rPr>
      </w:pPr>
      <w:r w:rsidRPr="0080217C">
        <w:rPr>
          <w:rFonts w:eastAsia="Times New Roman" w:cstheme="minorHAnsi"/>
          <w:color w:val="222222"/>
          <w:sz w:val="24"/>
          <w:szCs w:val="24"/>
        </w:rPr>
        <w:t>Include all tangible resources and operational expenses</w:t>
      </w:r>
    </w:p>
    <w:p w14:paraId="523EC9FA" w14:textId="77777777" w:rsidR="0080217C" w:rsidRPr="0080217C" w:rsidRDefault="0080217C" w:rsidP="0080217C">
      <w:pPr>
        <w:numPr>
          <w:ilvl w:val="1"/>
          <w:numId w:val="3"/>
        </w:numPr>
        <w:shd w:val="clear" w:color="auto" w:fill="FFFFFF"/>
        <w:tabs>
          <w:tab w:val="num" w:pos="709"/>
        </w:tabs>
        <w:spacing w:after="0" w:line="240" w:lineRule="auto"/>
        <w:ind w:hanging="447"/>
        <w:rPr>
          <w:rFonts w:eastAsia="Times New Roman" w:cstheme="minorHAnsi"/>
          <w:color w:val="222222"/>
          <w:sz w:val="24"/>
          <w:szCs w:val="24"/>
        </w:rPr>
      </w:pPr>
      <w:r w:rsidRPr="0080217C">
        <w:rPr>
          <w:rFonts w:eastAsia="Times New Roman" w:cstheme="minorHAnsi"/>
          <w:color w:val="222222"/>
          <w:sz w:val="24"/>
          <w:szCs w:val="24"/>
        </w:rPr>
        <w:t>Examples: Stationery, postage, photocopying, printing, digital image scanning, questionnaires/surveys, photography, dissemination</w:t>
      </w:r>
    </w:p>
    <w:p w14:paraId="4DD7591B" w14:textId="77777777" w:rsidR="0080217C" w:rsidRPr="0080217C" w:rsidRDefault="0080217C" w:rsidP="0080217C">
      <w:pPr>
        <w:numPr>
          <w:ilvl w:val="1"/>
          <w:numId w:val="3"/>
        </w:numPr>
        <w:shd w:val="clear" w:color="auto" w:fill="FFFFFF"/>
        <w:tabs>
          <w:tab w:val="num" w:pos="709"/>
        </w:tabs>
        <w:spacing w:after="0" w:line="240" w:lineRule="auto"/>
        <w:ind w:hanging="447"/>
        <w:rPr>
          <w:rFonts w:eastAsia="Times New Roman" w:cstheme="minorHAnsi"/>
          <w:color w:val="222222"/>
          <w:sz w:val="24"/>
          <w:szCs w:val="24"/>
        </w:rPr>
      </w:pPr>
      <w:r w:rsidRPr="0080217C">
        <w:rPr>
          <w:rFonts w:eastAsia="Times New Roman" w:cstheme="minorHAnsi"/>
          <w:color w:val="222222"/>
          <w:sz w:val="24"/>
          <w:szCs w:val="24"/>
        </w:rPr>
        <w:t>Itemise costs for each category</w:t>
      </w:r>
    </w:p>
    <w:p w14:paraId="09EC5650" w14:textId="77777777" w:rsidR="0080217C" w:rsidRPr="0080217C" w:rsidRDefault="0080217C" w:rsidP="0080217C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447"/>
        <w:rPr>
          <w:rFonts w:eastAsia="Times New Roman" w:cstheme="minorHAnsi"/>
          <w:color w:val="222222"/>
          <w:sz w:val="24"/>
          <w:szCs w:val="24"/>
        </w:rPr>
      </w:pPr>
      <w:r w:rsidRPr="0080217C">
        <w:rPr>
          <w:rFonts w:eastAsia="Times New Roman" w:cstheme="minorHAnsi"/>
          <w:b/>
          <w:bCs/>
          <w:color w:val="222222"/>
          <w:sz w:val="24"/>
          <w:szCs w:val="24"/>
        </w:rPr>
        <w:t>Publicity Costs</w:t>
      </w:r>
    </w:p>
    <w:p w14:paraId="4AB7E193" w14:textId="77777777" w:rsidR="0080217C" w:rsidRPr="0080217C" w:rsidRDefault="0080217C" w:rsidP="0080217C">
      <w:pPr>
        <w:numPr>
          <w:ilvl w:val="1"/>
          <w:numId w:val="3"/>
        </w:numPr>
        <w:shd w:val="clear" w:color="auto" w:fill="FFFFFF"/>
        <w:tabs>
          <w:tab w:val="num" w:pos="709"/>
        </w:tabs>
        <w:spacing w:after="0" w:line="240" w:lineRule="auto"/>
        <w:ind w:hanging="447"/>
        <w:rPr>
          <w:rFonts w:eastAsia="Times New Roman" w:cstheme="minorHAnsi"/>
          <w:color w:val="222222"/>
          <w:sz w:val="24"/>
          <w:szCs w:val="24"/>
        </w:rPr>
      </w:pPr>
      <w:r w:rsidRPr="0080217C">
        <w:rPr>
          <w:rFonts w:eastAsia="Times New Roman" w:cstheme="minorHAnsi"/>
          <w:color w:val="222222"/>
          <w:sz w:val="24"/>
          <w:szCs w:val="24"/>
        </w:rPr>
        <w:t>List all expenses related to promoting the project</w:t>
      </w:r>
    </w:p>
    <w:p w14:paraId="0B55AC2E" w14:textId="77777777" w:rsidR="0080217C" w:rsidRPr="0080217C" w:rsidRDefault="0080217C" w:rsidP="0080217C">
      <w:pPr>
        <w:numPr>
          <w:ilvl w:val="1"/>
          <w:numId w:val="3"/>
        </w:numPr>
        <w:shd w:val="clear" w:color="auto" w:fill="FFFFFF"/>
        <w:tabs>
          <w:tab w:val="num" w:pos="709"/>
        </w:tabs>
        <w:spacing w:after="0" w:line="240" w:lineRule="auto"/>
        <w:ind w:hanging="447"/>
        <w:rPr>
          <w:rFonts w:eastAsia="Times New Roman" w:cstheme="minorHAnsi"/>
          <w:color w:val="222222"/>
          <w:sz w:val="24"/>
          <w:szCs w:val="24"/>
        </w:rPr>
      </w:pPr>
      <w:r w:rsidRPr="0080217C">
        <w:rPr>
          <w:rFonts w:eastAsia="Times New Roman" w:cstheme="minorHAnsi"/>
          <w:color w:val="222222"/>
          <w:sz w:val="24"/>
          <w:szCs w:val="24"/>
        </w:rPr>
        <w:t>Examples: Brochures, flyers, online advertisements, event materials</w:t>
      </w:r>
    </w:p>
    <w:p w14:paraId="70BB2A23" w14:textId="77777777" w:rsidR="0080217C" w:rsidRPr="0080217C" w:rsidRDefault="0080217C" w:rsidP="0080217C">
      <w:pPr>
        <w:numPr>
          <w:ilvl w:val="1"/>
          <w:numId w:val="3"/>
        </w:numPr>
        <w:shd w:val="clear" w:color="auto" w:fill="FFFFFF"/>
        <w:tabs>
          <w:tab w:val="num" w:pos="709"/>
        </w:tabs>
        <w:spacing w:after="0" w:line="240" w:lineRule="auto"/>
        <w:ind w:hanging="447"/>
        <w:rPr>
          <w:rFonts w:eastAsia="Times New Roman" w:cstheme="minorHAnsi"/>
          <w:color w:val="222222"/>
          <w:sz w:val="24"/>
          <w:szCs w:val="24"/>
        </w:rPr>
      </w:pPr>
      <w:r w:rsidRPr="0080217C">
        <w:rPr>
          <w:rFonts w:eastAsia="Times New Roman" w:cstheme="minorHAnsi"/>
          <w:color w:val="222222"/>
          <w:sz w:val="24"/>
          <w:szCs w:val="24"/>
        </w:rPr>
        <w:t>Specify quantities and unit costs where applicable</w:t>
      </w:r>
    </w:p>
    <w:p w14:paraId="43D20CD0" w14:textId="77777777" w:rsidR="0080217C" w:rsidRPr="0080217C" w:rsidRDefault="0080217C" w:rsidP="0080217C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447"/>
        <w:rPr>
          <w:rFonts w:eastAsia="Times New Roman" w:cstheme="minorHAnsi"/>
          <w:color w:val="222222"/>
          <w:sz w:val="24"/>
          <w:szCs w:val="24"/>
        </w:rPr>
      </w:pPr>
      <w:r w:rsidRPr="0080217C">
        <w:rPr>
          <w:rFonts w:eastAsia="Times New Roman" w:cstheme="minorHAnsi"/>
          <w:b/>
          <w:bCs/>
          <w:color w:val="222222"/>
          <w:sz w:val="24"/>
          <w:szCs w:val="24"/>
        </w:rPr>
        <w:t>Remarks Column</w:t>
      </w:r>
    </w:p>
    <w:p w14:paraId="6C425243" w14:textId="77777777" w:rsidR="0080217C" w:rsidRPr="0080217C" w:rsidRDefault="0080217C" w:rsidP="0080217C">
      <w:pPr>
        <w:numPr>
          <w:ilvl w:val="1"/>
          <w:numId w:val="3"/>
        </w:numPr>
        <w:shd w:val="clear" w:color="auto" w:fill="FFFFFF"/>
        <w:tabs>
          <w:tab w:val="num" w:pos="709"/>
        </w:tabs>
        <w:spacing w:after="0" w:line="240" w:lineRule="auto"/>
        <w:ind w:hanging="447"/>
        <w:rPr>
          <w:rFonts w:eastAsia="Times New Roman" w:cstheme="minorHAnsi"/>
          <w:color w:val="222222"/>
          <w:sz w:val="24"/>
          <w:szCs w:val="24"/>
        </w:rPr>
      </w:pPr>
      <w:r w:rsidRPr="0080217C">
        <w:rPr>
          <w:rFonts w:eastAsia="Times New Roman" w:cstheme="minorHAnsi"/>
          <w:color w:val="222222"/>
          <w:sz w:val="24"/>
          <w:szCs w:val="24"/>
        </w:rPr>
        <w:t>Use this section to explain your cost projections</w:t>
      </w:r>
    </w:p>
    <w:p w14:paraId="475AD837" w14:textId="77777777" w:rsidR="0080217C" w:rsidRPr="0080217C" w:rsidRDefault="0080217C" w:rsidP="0080217C">
      <w:pPr>
        <w:numPr>
          <w:ilvl w:val="1"/>
          <w:numId w:val="3"/>
        </w:numPr>
        <w:shd w:val="clear" w:color="auto" w:fill="FFFFFF"/>
        <w:tabs>
          <w:tab w:val="num" w:pos="709"/>
        </w:tabs>
        <w:spacing w:after="0" w:line="240" w:lineRule="auto"/>
        <w:ind w:hanging="447"/>
        <w:rPr>
          <w:rFonts w:eastAsia="Times New Roman" w:cstheme="minorHAnsi"/>
          <w:color w:val="222222"/>
          <w:sz w:val="24"/>
          <w:szCs w:val="24"/>
        </w:rPr>
      </w:pPr>
      <w:r w:rsidRPr="0080217C">
        <w:rPr>
          <w:rFonts w:eastAsia="Times New Roman" w:cstheme="minorHAnsi"/>
          <w:color w:val="222222"/>
          <w:sz w:val="24"/>
          <w:szCs w:val="24"/>
        </w:rPr>
        <w:t>Provide justification for significant expenses</w:t>
      </w:r>
    </w:p>
    <w:p w14:paraId="032583D6" w14:textId="77777777" w:rsidR="0080217C" w:rsidRPr="00194AA4" w:rsidRDefault="0080217C" w:rsidP="0080217C">
      <w:pPr>
        <w:numPr>
          <w:ilvl w:val="1"/>
          <w:numId w:val="3"/>
        </w:numPr>
        <w:shd w:val="clear" w:color="auto" w:fill="FFFFFF"/>
        <w:tabs>
          <w:tab w:val="num" w:pos="709"/>
        </w:tabs>
        <w:spacing w:after="0" w:line="240" w:lineRule="auto"/>
        <w:ind w:hanging="447"/>
        <w:rPr>
          <w:rFonts w:eastAsia="Times New Roman" w:cstheme="minorHAnsi"/>
          <w:color w:val="222222"/>
          <w:sz w:val="24"/>
          <w:szCs w:val="24"/>
        </w:rPr>
      </w:pPr>
      <w:r w:rsidRPr="0080217C">
        <w:rPr>
          <w:rFonts w:eastAsia="Times New Roman" w:cstheme="minorHAnsi"/>
          <w:color w:val="222222"/>
          <w:sz w:val="24"/>
          <w:szCs w:val="24"/>
        </w:rPr>
        <w:t>Include any relevant quotes or market rate information</w:t>
      </w:r>
    </w:p>
    <w:p w14:paraId="7AB3A4CD" w14:textId="77777777" w:rsidR="00E6125F" w:rsidRPr="0080217C" w:rsidRDefault="00E6125F" w:rsidP="00E61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7EB5D72" w14:textId="77777777" w:rsidR="0080217C" w:rsidRPr="0080217C" w:rsidRDefault="0080217C" w:rsidP="0080217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</w:p>
    <w:p w14:paraId="466A764D" w14:textId="6E0AE490" w:rsidR="0080217C" w:rsidRPr="00410630" w:rsidRDefault="00C034EA" w:rsidP="00802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34EA">
        <w:rPr>
          <w:sz w:val="24"/>
          <w:szCs w:val="24"/>
        </w:rPr>
        <w:t>Note: Ensure all costs are directly related to the project and represent value for money. The budget should be comprehensive, realistic, and aligned with the project's objectives.</w:t>
      </w:r>
    </w:p>
    <w:p w14:paraId="5415C7D9" w14:textId="77777777" w:rsidR="00410630" w:rsidRPr="00410630" w:rsidRDefault="00410630" w:rsidP="00410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D79321" w14:textId="77777777" w:rsidR="00993022" w:rsidRDefault="0099302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47E2683A" w14:textId="54E7ACA8" w:rsidR="008C4343" w:rsidRPr="008C4343" w:rsidRDefault="00A11F4B" w:rsidP="008C4343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BUDGET PROPOSAL</w:t>
      </w:r>
    </w:p>
    <w:p w14:paraId="014C79F7" w14:textId="5466822D" w:rsidR="008C4343" w:rsidRDefault="008C4343" w:rsidP="008C4343">
      <w:pPr>
        <w:spacing w:after="0" w:line="240" w:lineRule="auto"/>
        <w:jc w:val="both"/>
        <w:rPr>
          <w:sz w:val="24"/>
          <w:szCs w:val="24"/>
        </w:rPr>
      </w:pPr>
      <w:r w:rsidRPr="008C4343">
        <w:rPr>
          <w:sz w:val="24"/>
          <w:szCs w:val="24"/>
        </w:rPr>
        <w:t>Please insert rows for additional items, if necessary.</w:t>
      </w:r>
    </w:p>
    <w:p w14:paraId="7B9CE750" w14:textId="4D62E8A4" w:rsidR="008C4343" w:rsidRDefault="008C4343" w:rsidP="008C4343">
      <w:pPr>
        <w:spacing w:after="0" w:line="240" w:lineRule="auto"/>
        <w:jc w:val="both"/>
        <w:rPr>
          <w:sz w:val="24"/>
          <w:szCs w:val="24"/>
        </w:rPr>
      </w:pPr>
    </w:p>
    <w:tbl>
      <w:tblPr>
        <w:tblW w:w="9607" w:type="dxa"/>
        <w:tblLook w:val="04A0" w:firstRow="1" w:lastRow="0" w:firstColumn="1" w:lastColumn="0" w:noHBand="0" w:noVBand="1"/>
      </w:tblPr>
      <w:tblGrid>
        <w:gridCol w:w="688"/>
        <w:gridCol w:w="3152"/>
        <w:gridCol w:w="1478"/>
        <w:gridCol w:w="1332"/>
        <w:gridCol w:w="1331"/>
        <w:gridCol w:w="1626"/>
      </w:tblGrid>
      <w:tr w:rsidR="00FC3944" w:rsidRPr="00C01BEB" w14:paraId="39EF0EAA" w14:textId="77777777" w:rsidTr="00EA0EA9">
        <w:trPr>
          <w:trHeight w:val="599"/>
          <w:tblHeader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84CA45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S/N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50B06E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Item Description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98D2D00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Unit Cost ($)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9080BD3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Budget Amount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230CA05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Total Cost ($)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C30DA4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Remarks</w:t>
            </w:r>
          </w:p>
        </w:tc>
      </w:tr>
      <w:tr w:rsidR="00FC3944" w:rsidRPr="00C01BEB" w14:paraId="0D4917D7" w14:textId="77777777" w:rsidTr="00EA0EA9">
        <w:trPr>
          <w:trHeight w:val="583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5CACBC6B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A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69C53E25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Manpower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hideMark/>
          </w:tcPr>
          <w:p w14:paraId="4EEDF326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Cost per head per month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hideMark/>
          </w:tcPr>
          <w:p w14:paraId="1995CD40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hideMark/>
          </w:tcPr>
          <w:p w14:paraId="6747F94B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4F33B239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FC3944" w:rsidRPr="00C01BEB" w14:paraId="3CEE5967" w14:textId="77777777" w:rsidTr="00EA0EA9">
        <w:trPr>
          <w:trHeight w:val="29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4527F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D9F3D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2BD7A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BD4C0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04713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3555C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FC3944" w:rsidRPr="00C01BEB" w14:paraId="04EAD9FE" w14:textId="77777777" w:rsidTr="00EA0EA9">
        <w:trPr>
          <w:trHeight w:val="29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899FD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84305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FF4EE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40754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0A98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113A1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FC3944" w:rsidRPr="00C01BEB" w14:paraId="6651C175" w14:textId="77777777" w:rsidTr="00EA0EA9">
        <w:trPr>
          <w:trHeight w:val="29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988DD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6AD7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38ACE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0CC5D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BF697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FD240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FC3944" w:rsidRPr="00C01BEB" w14:paraId="282422C8" w14:textId="77777777" w:rsidTr="00EA0EA9">
        <w:trPr>
          <w:trHeight w:val="29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69778808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B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29AA95A4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Development / Production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103B7C4A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Cost per unit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551BCFD7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76A7CA9E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1E1509C2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FC3944" w:rsidRPr="00C01BEB" w14:paraId="342CFB97" w14:textId="77777777" w:rsidTr="00EA0EA9">
        <w:trPr>
          <w:trHeight w:val="29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71B31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AD3AE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7B2D8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4F33E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90B30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F2CF9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FC3944" w:rsidRPr="00C01BEB" w14:paraId="1C573155" w14:textId="77777777" w:rsidTr="00EA0EA9">
        <w:trPr>
          <w:trHeight w:val="29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8CFF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9F4DF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3C781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99E6B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1ADA0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EBF8C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FC3944" w:rsidRPr="00C01BEB" w14:paraId="4B46872F" w14:textId="77777777" w:rsidTr="00EA0EA9">
        <w:trPr>
          <w:trHeight w:val="29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C4AB1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A46B5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788DD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A4A78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41B9A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391A1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FC3944" w:rsidRPr="00C01BEB" w14:paraId="672FC8FB" w14:textId="77777777" w:rsidTr="00EA0EA9">
        <w:trPr>
          <w:trHeight w:val="29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6BBCEAAA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C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49837EBB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Material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54A1B941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Cost per unit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5B4CCCFA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0A8B9D31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291A0B49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FC3944" w:rsidRPr="00C01BEB" w14:paraId="44ADB88B" w14:textId="77777777" w:rsidTr="00EA0EA9">
        <w:trPr>
          <w:trHeight w:val="29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40BE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680A9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27962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781F6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F29C2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1B1C5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FC3944" w:rsidRPr="00C01BEB" w14:paraId="2C3B5C05" w14:textId="77777777" w:rsidTr="00EA0EA9">
        <w:trPr>
          <w:trHeight w:val="29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D8E80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0B4D1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59A7A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43188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6AB14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DE1C6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FC3944" w:rsidRPr="00C01BEB" w14:paraId="75F1CE36" w14:textId="77777777" w:rsidTr="00EA0EA9">
        <w:trPr>
          <w:trHeight w:val="29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605A7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CFB4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05EF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457A0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F31F1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BCFDB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FC3944" w:rsidRPr="00C01BEB" w14:paraId="420B4E8D" w14:textId="77777777" w:rsidTr="00EA0EA9">
        <w:trPr>
          <w:trHeight w:val="29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5880DCA9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D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629E20B9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Publicity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675A5789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Cost per unit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0FDD060E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3BE22D95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6EFB8431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bookmarkStart w:id="0" w:name="_GoBack"/>
        <w:bookmarkEnd w:id="0"/>
      </w:tr>
      <w:tr w:rsidR="00FC3944" w:rsidRPr="00C01BEB" w14:paraId="50769789" w14:textId="77777777" w:rsidTr="00EA0EA9">
        <w:trPr>
          <w:trHeight w:val="29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14FB6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BE6CF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29069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AAD44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B2381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DE853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FC3944" w:rsidRPr="00C01BEB" w14:paraId="58A01601" w14:textId="77777777" w:rsidTr="00EA0EA9">
        <w:trPr>
          <w:trHeight w:val="29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0455F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24F36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B4A4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FD23D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785C2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33CCA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FC3944" w:rsidRPr="00C01BEB" w14:paraId="22811DB9" w14:textId="77777777" w:rsidTr="00EA0EA9">
        <w:trPr>
          <w:trHeight w:val="29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911B0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840F1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1346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04755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16EE4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8235B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FC3944" w:rsidRPr="00C01BEB" w14:paraId="5EA2C3EA" w14:textId="77777777" w:rsidTr="00EA0EA9">
        <w:trPr>
          <w:trHeight w:val="29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4E5DF682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E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05C6AAD4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Others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31943313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Cost per unit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1D783240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731BCBFC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0C6D780A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FC3944" w:rsidRPr="00C01BEB" w14:paraId="083EC83A" w14:textId="77777777" w:rsidTr="00EA0EA9">
        <w:trPr>
          <w:trHeight w:val="29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2CF43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5FC5C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EFFAE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3A121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38F4D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D61D4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FC3944" w:rsidRPr="00C01BEB" w14:paraId="7489E507" w14:textId="77777777" w:rsidTr="00EA0EA9">
        <w:trPr>
          <w:trHeight w:val="29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141D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47B79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189D4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15EAF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F185E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6A8E4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FC3944" w:rsidRPr="00C01BEB" w14:paraId="4FAABCDA" w14:textId="77777777" w:rsidTr="00EA0EA9">
        <w:trPr>
          <w:trHeight w:val="29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43234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6EE0D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7378D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AD2FE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FFAC2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3AAC2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FC3944" w:rsidRPr="00C01BEB" w14:paraId="67526B69" w14:textId="77777777" w:rsidTr="00EA0EA9">
        <w:trPr>
          <w:trHeight w:val="291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5B0F86F4" w14:textId="77777777" w:rsidR="00FC3944" w:rsidRPr="00C01BEB" w:rsidRDefault="00FC3944" w:rsidP="00A65A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TOTAL ($)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1A547643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3549B285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FC3944" w:rsidRPr="00C01BEB" w14:paraId="6B05E225" w14:textId="77777777" w:rsidTr="00EA0EA9">
        <w:trPr>
          <w:trHeight w:val="291"/>
        </w:trPr>
        <w:tc>
          <w:tcPr>
            <w:tcW w:w="6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3A20F7DF" w14:textId="77777777" w:rsidR="00FC3944" w:rsidRPr="00C01BEB" w:rsidRDefault="00FC3944" w:rsidP="00A65A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TOTAL FUND REQUESTED ($)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02EE7C20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121C8423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FC3944" w:rsidRPr="00C01BEB" w14:paraId="084B87DC" w14:textId="77777777" w:rsidTr="00EA0EA9">
        <w:trPr>
          <w:trHeight w:val="29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19575" w14:textId="77777777" w:rsidR="00FC3944" w:rsidRPr="00C01BEB" w:rsidRDefault="00FC3944" w:rsidP="00A65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98A0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EF3EA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01DEA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5DE55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F66E6" w14:textId="77777777" w:rsidR="00FC3944" w:rsidRPr="00C01BEB" w:rsidRDefault="00FC3944" w:rsidP="00A65A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C01BEB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</w:tbl>
    <w:p w14:paraId="6683A9BA" w14:textId="74BE5F98" w:rsidR="008C4343" w:rsidRDefault="008C4343" w:rsidP="008C4343">
      <w:pPr>
        <w:spacing w:after="0" w:line="240" w:lineRule="auto"/>
        <w:jc w:val="both"/>
        <w:rPr>
          <w:sz w:val="24"/>
          <w:szCs w:val="24"/>
        </w:rPr>
      </w:pPr>
    </w:p>
    <w:p w14:paraId="25B609EB" w14:textId="77777777" w:rsidR="00383C19" w:rsidRDefault="00383C19" w:rsidP="008C4343">
      <w:pPr>
        <w:spacing w:after="0" w:line="240" w:lineRule="auto"/>
        <w:jc w:val="both"/>
        <w:rPr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021"/>
        <w:gridCol w:w="2693"/>
        <w:gridCol w:w="3197"/>
      </w:tblGrid>
      <w:tr w:rsidR="00383C19" w:rsidRPr="00A65A6D" w14:paraId="40846643" w14:textId="77777777" w:rsidTr="00383C19">
        <w:trPr>
          <w:trHeight w:val="290"/>
        </w:trPr>
        <w:tc>
          <w:tcPr>
            <w:tcW w:w="660" w:type="dxa"/>
            <w:shd w:val="clear" w:color="000000" w:fill="BDD7EE"/>
            <w:noWrap/>
            <w:hideMark/>
          </w:tcPr>
          <w:p w14:paraId="388FE94F" w14:textId="77777777" w:rsidR="00383C19" w:rsidRPr="00A65A6D" w:rsidRDefault="00383C19" w:rsidP="00542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A65A6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3021" w:type="dxa"/>
            <w:shd w:val="clear" w:color="000000" w:fill="BDD7EE"/>
            <w:noWrap/>
            <w:hideMark/>
          </w:tcPr>
          <w:p w14:paraId="03F64F40" w14:textId="77777777" w:rsidR="00383C19" w:rsidRPr="00A65A6D" w:rsidRDefault="00383C19" w:rsidP="005425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A65A6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Funding Agency</w:t>
            </w:r>
          </w:p>
        </w:tc>
        <w:tc>
          <w:tcPr>
            <w:tcW w:w="2693" w:type="dxa"/>
            <w:shd w:val="clear" w:color="000000" w:fill="BDD7EE"/>
            <w:noWrap/>
            <w:hideMark/>
          </w:tcPr>
          <w:p w14:paraId="1B4AEBAC" w14:textId="77777777" w:rsidR="00383C19" w:rsidRPr="00A65A6D" w:rsidRDefault="00383C19" w:rsidP="00542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A65A6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Grant Amount Applied ($)</w:t>
            </w:r>
          </w:p>
        </w:tc>
        <w:tc>
          <w:tcPr>
            <w:tcW w:w="3197" w:type="dxa"/>
            <w:shd w:val="clear" w:color="000000" w:fill="BDD7EE"/>
            <w:noWrap/>
            <w:hideMark/>
          </w:tcPr>
          <w:p w14:paraId="243FD969" w14:textId="77777777" w:rsidR="00383C19" w:rsidRPr="00A65A6D" w:rsidRDefault="00383C19" w:rsidP="00542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A65A6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Remarks</w:t>
            </w:r>
          </w:p>
        </w:tc>
      </w:tr>
      <w:tr w:rsidR="00383C19" w:rsidRPr="00A65A6D" w14:paraId="38A19932" w14:textId="77777777" w:rsidTr="00383C19">
        <w:trPr>
          <w:trHeight w:val="290"/>
        </w:trPr>
        <w:tc>
          <w:tcPr>
            <w:tcW w:w="660" w:type="dxa"/>
            <w:shd w:val="clear" w:color="auto" w:fill="auto"/>
            <w:noWrap/>
            <w:hideMark/>
          </w:tcPr>
          <w:p w14:paraId="3253FF5E" w14:textId="77777777" w:rsidR="00383C19" w:rsidRPr="00A65A6D" w:rsidRDefault="00383C19" w:rsidP="00542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A65A6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1</w:t>
            </w:r>
          </w:p>
        </w:tc>
        <w:tc>
          <w:tcPr>
            <w:tcW w:w="3021" w:type="dxa"/>
            <w:shd w:val="clear" w:color="auto" w:fill="auto"/>
            <w:noWrap/>
            <w:hideMark/>
          </w:tcPr>
          <w:p w14:paraId="5B78899F" w14:textId="77777777" w:rsidR="00383C19" w:rsidRPr="00A65A6D" w:rsidRDefault="00383C19" w:rsidP="005425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A65A6D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A4475C0" w14:textId="77777777" w:rsidR="00383C19" w:rsidRPr="00A65A6D" w:rsidRDefault="00383C19" w:rsidP="005425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A65A6D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3197" w:type="dxa"/>
            <w:shd w:val="clear" w:color="auto" w:fill="auto"/>
            <w:noWrap/>
            <w:hideMark/>
          </w:tcPr>
          <w:p w14:paraId="6F660A2F" w14:textId="77777777" w:rsidR="00383C19" w:rsidRPr="00A65A6D" w:rsidRDefault="00383C19" w:rsidP="005425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A65A6D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383C19" w:rsidRPr="00A65A6D" w14:paraId="0F1E502E" w14:textId="77777777" w:rsidTr="00383C19">
        <w:trPr>
          <w:trHeight w:val="290"/>
        </w:trPr>
        <w:tc>
          <w:tcPr>
            <w:tcW w:w="660" w:type="dxa"/>
            <w:shd w:val="clear" w:color="auto" w:fill="auto"/>
            <w:noWrap/>
            <w:hideMark/>
          </w:tcPr>
          <w:p w14:paraId="2A7EF133" w14:textId="77777777" w:rsidR="00383C19" w:rsidRPr="00A65A6D" w:rsidRDefault="00383C19" w:rsidP="00542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A65A6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2</w:t>
            </w:r>
          </w:p>
        </w:tc>
        <w:tc>
          <w:tcPr>
            <w:tcW w:w="3021" w:type="dxa"/>
            <w:shd w:val="clear" w:color="auto" w:fill="auto"/>
            <w:noWrap/>
            <w:hideMark/>
          </w:tcPr>
          <w:p w14:paraId="62F809CB" w14:textId="77777777" w:rsidR="00383C19" w:rsidRPr="00A65A6D" w:rsidRDefault="00383C19" w:rsidP="005425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A65A6D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09C8989" w14:textId="77777777" w:rsidR="00383C19" w:rsidRPr="00A65A6D" w:rsidRDefault="00383C19" w:rsidP="005425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A65A6D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3197" w:type="dxa"/>
            <w:shd w:val="clear" w:color="auto" w:fill="auto"/>
            <w:noWrap/>
            <w:hideMark/>
          </w:tcPr>
          <w:p w14:paraId="70552FF9" w14:textId="77777777" w:rsidR="00383C19" w:rsidRPr="00A65A6D" w:rsidRDefault="00383C19" w:rsidP="005425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A65A6D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383C19" w:rsidRPr="00A65A6D" w14:paraId="52513828" w14:textId="77777777" w:rsidTr="00383C19">
        <w:trPr>
          <w:trHeight w:val="290"/>
        </w:trPr>
        <w:tc>
          <w:tcPr>
            <w:tcW w:w="660" w:type="dxa"/>
            <w:shd w:val="clear" w:color="auto" w:fill="auto"/>
            <w:noWrap/>
            <w:hideMark/>
          </w:tcPr>
          <w:p w14:paraId="18F6BDC5" w14:textId="77777777" w:rsidR="00383C19" w:rsidRPr="00A65A6D" w:rsidRDefault="00383C19" w:rsidP="005425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A65A6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SG"/>
              </w:rPr>
              <w:t>3</w:t>
            </w:r>
          </w:p>
        </w:tc>
        <w:tc>
          <w:tcPr>
            <w:tcW w:w="3021" w:type="dxa"/>
            <w:shd w:val="clear" w:color="auto" w:fill="auto"/>
            <w:noWrap/>
            <w:hideMark/>
          </w:tcPr>
          <w:p w14:paraId="4CDAE5DD" w14:textId="77777777" w:rsidR="00383C19" w:rsidRPr="00A65A6D" w:rsidRDefault="00383C19" w:rsidP="005425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A65A6D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4B12B14" w14:textId="77777777" w:rsidR="00383C19" w:rsidRPr="00A65A6D" w:rsidRDefault="00383C19" w:rsidP="005425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A65A6D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  <w:tc>
          <w:tcPr>
            <w:tcW w:w="3197" w:type="dxa"/>
            <w:shd w:val="clear" w:color="auto" w:fill="auto"/>
            <w:noWrap/>
            <w:hideMark/>
          </w:tcPr>
          <w:p w14:paraId="1BCE3EF0" w14:textId="77777777" w:rsidR="00383C19" w:rsidRPr="00A65A6D" w:rsidRDefault="00383C19" w:rsidP="005425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</w:pPr>
            <w:r w:rsidRPr="00A65A6D">
              <w:rPr>
                <w:rFonts w:eastAsia="Times New Roman" w:cstheme="minorHAnsi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</w:tbl>
    <w:p w14:paraId="39D0ABC6" w14:textId="630639D6" w:rsidR="00730C55" w:rsidRPr="00F50405" w:rsidRDefault="00730C55" w:rsidP="00F50405">
      <w:pPr>
        <w:spacing w:after="0" w:line="240" w:lineRule="auto"/>
        <w:jc w:val="both"/>
        <w:rPr>
          <w:sz w:val="24"/>
          <w:szCs w:val="24"/>
          <w:highlight w:val="yellow"/>
        </w:rPr>
      </w:pPr>
    </w:p>
    <w:sectPr w:rsidR="00730C55" w:rsidRPr="00F50405" w:rsidSect="00FC394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423F0" w14:textId="77777777" w:rsidR="000E3A09" w:rsidRDefault="000E3A09" w:rsidP="00ED4E8C">
      <w:pPr>
        <w:spacing w:after="0" w:line="240" w:lineRule="auto"/>
      </w:pPr>
      <w:r>
        <w:separator/>
      </w:r>
    </w:p>
  </w:endnote>
  <w:endnote w:type="continuationSeparator" w:id="0">
    <w:p w14:paraId="5C6D70B0" w14:textId="77777777" w:rsidR="000E3A09" w:rsidRDefault="000E3A09" w:rsidP="00ED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BCA2B" w14:textId="77777777" w:rsidR="000E3A09" w:rsidRDefault="000E3A09" w:rsidP="00ED4E8C">
      <w:pPr>
        <w:spacing w:after="0" w:line="240" w:lineRule="auto"/>
      </w:pPr>
      <w:r>
        <w:separator/>
      </w:r>
    </w:p>
  </w:footnote>
  <w:footnote w:type="continuationSeparator" w:id="0">
    <w:p w14:paraId="5D980ABD" w14:textId="77777777" w:rsidR="000E3A09" w:rsidRDefault="000E3A09" w:rsidP="00ED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AE56C" w14:textId="6EC00FB9" w:rsidR="005F0D55" w:rsidRDefault="005F0D55" w:rsidP="005F0D55">
    <w:pPr>
      <w:pStyle w:val="Header"/>
      <w:jc w:val="right"/>
    </w:pPr>
    <w:r w:rsidRPr="00750375">
      <w:rPr>
        <w:b/>
        <w:bCs/>
        <w:sz w:val="24"/>
        <w:szCs w:val="24"/>
      </w:rPr>
      <w:t xml:space="preserve">ANNEX </w:t>
    </w:r>
    <w:r w:rsidR="00FE2010">
      <w:rPr>
        <w:b/>
        <w:bCs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517A3"/>
    <w:multiLevelType w:val="hybridMultilevel"/>
    <w:tmpl w:val="DFA2FD2E"/>
    <w:lvl w:ilvl="0" w:tplc="4809000F">
      <w:start w:val="1"/>
      <w:numFmt w:val="decimal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F5633"/>
    <w:multiLevelType w:val="multilevel"/>
    <w:tmpl w:val="4232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5583E"/>
    <w:multiLevelType w:val="multilevel"/>
    <w:tmpl w:val="294C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72229"/>
    <w:multiLevelType w:val="multilevel"/>
    <w:tmpl w:val="7D68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E631E"/>
    <w:multiLevelType w:val="multilevel"/>
    <w:tmpl w:val="69C2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45798"/>
    <w:multiLevelType w:val="hybridMultilevel"/>
    <w:tmpl w:val="9F783C78"/>
    <w:lvl w:ilvl="0" w:tplc="44E42CF2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24F7D"/>
    <w:multiLevelType w:val="multilevel"/>
    <w:tmpl w:val="774C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8C"/>
    <w:rsid w:val="00052FF0"/>
    <w:rsid w:val="000E3A09"/>
    <w:rsid w:val="000F3909"/>
    <w:rsid w:val="00194AA4"/>
    <w:rsid w:val="00383C19"/>
    <w:rsid w:val="003A03E8"/>
    <w:rsid w:val="00400C93"/>
    <w:rsid w:val="00410630"/>
    <w:rsid w:val="005F0D55"/>
    <w:rsid w:val="006E3E48"/>
    <w:rsid w:val="00730C55"/>
    <w:rsid w:val="00732811"/>
    <w:rsid w:val="00750375"/>
    <w:rsid w:val="0080217C"/>
    <w:rsid w:val="008322E7"/>
    <w:rsid w:val="008B65FD"/>
    <w:rsid w:val="008C4343"/>
    <w:rsid w:val="00993022"/>
    <w:rsid w:val="009F47D0"/>
    <w:rsid w:val="00A11F4B"/>
    <w:rsid w:val="00A45A0A"/>
    <w:rsid w:val="00A60F90"/>
    <w:rsid w:val="00A62DC1"/>
    <w:rsid w:val="00A65A6D"/>
    <w:rsid w:val="00AF1353"/>
    <w:rsid w:val="00B7337D"/>
    <w:rsid w:val="00C01BEB"/>
    <w:rsid w:val="00C034EA"/>
    <w:rsid w:val="00D90110"/>
    <w:rsid w:val="00DB4BBD"/>
    <w:rsid w:val="00E0373C"/>
    <w:rsid w:val="00E6125F"/>
    <w:rsid w:val="00E74260"/>
    <w:rsid w:val="00EA0EA9"/>
    <w:rsid w:val="00ED4E8C"/>
    <w:rsid w:val="00ED7243"/>
    <w:rsid w:val="00F50405"/>
    <w:rsid w:val="00F73A99"/>
    <w:rsid w:val="00FC3944"/>
    <w:rsid w:val="00F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9DB83"/>
  <w15:chartTrackingRefBased/>
  <w15:docId w15:val="{33C5B6B8-1824-4178-9357-A1FFC1EA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E8C"/>
  </w:style>
  <w:style w:type="paragraph" w:styleId="Footer">
    <w:name w:val="footer"/>
    <w:basedOn w:val="Normal"/>
    <w:link w:val="FooterChar"/>
    <w:uiPriority w:val="99"/>
    <w:unhideWhenUsed/>
    <w:rsid w:val="00ED4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E8C"/>
  </w:style>
  <w:style w:type="paragraph" w:styleId="ListParagraph">
    <w:name w:val="List Paragraph"/>
    <w:basedOn w:val="Normal"/>
    <w:uiPriority w:val="34"/>
    <w:qFormat/>
    <w:rsid w:val="00B733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3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E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E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E48"/>
    <w:rPr>
      <w:b/>
      <w:bCs/>
      <w:sz w:val="20"/>
      <w:szCs w:val="20"/>
    </w:rPr>
  </w:style>
  <w:style w:type="paragraph" w:customStyle="1" w:styleId="Default">
    <w:name w:val="Default"/>
    <w:rsid w:val="004106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Suhaimi SAHMAT (MOE)</dc:creator>
  <cp:keywords/>
  <dc:description/>
  <cp:lastModifiedBy>MLLPC Secretariat</cp:lastModifiedBy>
  <cp:revision>16</cp:revision>
  <dcterms:created xsi:type="dcterms:W3CDTF">2023-10-24T01:26:00Z</dcterms:created>
  <dcterms:modified xsi:type="dcterms:W3CDTF">2025-02-17T02:24:00Z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2023-10-24T01:26:08Z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adc3df21-8158-4c83-b5a2-68d7cef70bca</vt:lpwstr>
  </property>
  <property fmtid="{D5CDD505-2E9C-101B-9397-08002B2CF9AE}" pid="8" name="MSIP_Label_5434c4c7-833e-41e4-b0ab-cdb227a2f6f7_ContentBits">
    <vt:lpwstr>0</vt:lpwstr>
  </property>
</Properties>
</file>